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58241" w14:textId="77777777" w:rsidR="005831AD" w:rsidRPr="00DC6AE1" w:rsidRDefault="005831AD" w:rsidP="005831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6AE1">
        <w:rPr>
          <w:rFonts w:ascii="Times New Roman" w:hAnsi="Times New Roman" w:cs="Times New Roman"/>
          <w:b/>
          <w:bCs/>
          <w:sz w:val="24"/>
          <w:szCs w:val="24"/>
        </w:rPr>
        <w:t xml:space="preserve">KOMUNIKAT NR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C6AE1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6642BB1F" w14:textId="77777777" w:rsidR="005831AD" w:rsidRPr="00DC6AE1" w:rsidRDefault="005831AD" w:rsidP="005831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UCZELNIANEJ RADY SAMORZĄDU</w:t>
      </w:r>
      <w:r w:rsidRPr="00DC6A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STUDENCKIEGO</w:t>
      </w:r>
    </w:p>
    <w:p w14:paraId="2911875A" w14:textId="77777777" w:rsidR="005831AD" w:rsidRPr="00DC6AE1" w:rsidRDefault="005831AD" w:rsidP="005831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6AE1">
        <w:rPr>
          <w:rFonts w:ascii="Times New Roman" w:hAnsi="Times New Roman" w:cs="Times New Roman"/>
          <w:b/>
          <w:bCs/>
          <w:sz w:val="24"/>
          <w:szCs w:val="24"/>
        </w:rPr>
        <w:t>POLITECHNIKI BYDGOSKIEJ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C6AE1">
        <w:rPr>
          <w:rFonts w:ascii="Times New Roman" w:hAnsi="Times New Roman" w:cs="Times New Roman"/>
          <w:b/>
          <w:bCs/>
          <w:sz w:val="24"/>
          <w:szCs w:val="24"/>
        </w:rPr>
        <w:t>IM. JANA I JĘDRZEJA ŚNIADECKICH</w:t>
      </w:r>
    </w:p>
    <w:p w14:paraId="20826189" w14:textId="77777777" w:rsidR="005831AD" w:rsidRPr="00DC6AE1" w:rsidRDefault="005831AD" w:rsidP="005831AD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</w:rPr>
      </w:pPr>
      <w:r w:rsidRPr="00DC6AE1">
        <w:rPr>
          <w:rFonts w:ascii="Times New Roman" w:hAnsi="Times New Roman" w:cs="Times New Roman"/>
          <w:sz w:val="24"/>
          <w:szCs w:val="24"/>
        </w:rPr>
        <w:t xml:space="preserve">z dnia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DC6A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stycznia</w:t>
      </w:r>
      <w:r w:rsidRPr="00DC6AE1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C6AE1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44E49671" w14:textId="77777777" w:rsidR="005831AD" w:rsidRPr="00DC6AE1" w:rsidRDefault="005831AD" w:rsidP="005831AD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AE1">
        <w:rPr>
          <w:rFonts w:ascii="Times New Roman" w:hAnsi="Times New Roman" w:cs="Times New Roman"/>
          <w:sz w:val="24"/>
          <w:szCs w:val="24"/>
        </w:rPr>
        <w:t xml:space="preserve">Uczelniana </w:t>
      </w:r>
      <w:r>
        <w:rPr>
          <w:rFonts w:ascii="Times New Roman" w:hAnsi="Times New Roman" w:cs="Times New Roman"/>
          <w:sz w:val="24"/>
          <w:szCs w:val="24"/>
        </w:rPr>
        <w:t>Rada Samorządu Studenckiego Politechniki Bydgoskiej im. Jana i Jędrzeja Śniadeckich</w:t>
      </w:r>
      <w:r w:rsidRPr="00DC6AE1">
        <w:rPr>
          <w:rFonts w:ascii="Times New Roman" w:hAnsi="Times New Roman" w:cs="Times New Roman"/>
          <w:sz w:val="24"/>
          <w:szCs w:val="24"/>
        </w:rPr>
        <w:t xml:space="preserve"> informuje, że uchwałą nr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C6AE1">
        <w:rPr>
          <w:rFonts w:ascii="Times New Roman" w:hAnsi="Times New Roman" w:cs="Times New Roman"/>
          <w:sz w:val="24"/>
          <w:szCs w:val="24"/>
        </w:rPr>
        <w:t>/UKW/202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C6AE1">
        <w:rPr>
          <w:rFonts w:ascii="Times New Roman" w:hAnsi="Times New Roman" w:cs="Times New Roman"/>
          <w:sz w:val="24"/>
          <w:szCs w:val="24"/>
        </w:rPr>
        <w:t xml:space="preserve"> z dnia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DC6A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stycznia </w:t>
      </w:r>
      <w:r w:rsidRPr="00DC6AE1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4 </w:t>
      </w:r>
      <w:r w:rsidRPr="00DC6AE1">
        <w:rPr>
          <w:rFonts w:ascii="Times New Roman" w:hAnsi="Times New Roman" w:cs="Times New Roman"/>
          <w:sz w:val="24"/>
          <w:szCs w:val="24"/>
        </w:rPr>
        <w:t xml:space="preserve">r. zostały zarządzone wybory </w:t>
      </w:r>
      <w:r>
        <w:rPr>
          <w:rFonts w:ascii="Times New Roman" w:hAnsi="Times New Roman" w:cs="Times New Roman"/>
          <w:sz w:val="24"/>
          <w:szCs w:val="24"/>
        </w:rPr>
        <w:t>do składu Uczelnianego Kolegium Elektorów</w:t>
      </w:r>
      <w:r w:rsidRPr="00DC6AE1">
        <w:rPr>
          <w:rFonts w:ascii="Times New Roman" w:hAnsi="Times New Roman" w:cs="Times New Roman"/>
          <w:sz w:val="24"/>
          <w:szCs w:val="24"/>
        </w:rPr>
        <w:t xml:space="preserve"> Politechniki Bydgoskiej im.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DC6AE1">
        <w:rPr>
          <w:rFonts w:ascii="Times New Roman" w:hAnsi="Times New Roman" w:cs="Times New Roman"/>
          <w:sz w:val="24"/>
          <w:szCs w:val="24"/>
        </w:rPr>
        <w:t>Jana i Jędrzeja Śniadeckich na kadencję 2024</w:t>
      </w:r>
      <w:r w:rsidRPr="00DC6AE1">
        <w:rPr>
          <w:rFonts w:ascii="Times New Roman" w:hAnsi="Times New Roman" w:cs="Times New Roman"/>
          <w:sz w:val="24"/>
          <w:szCs w:val="24"/>
        </w:rPr>
        <w:noBreakHyphen/>
        <w:t xml:space="preserve">2028.  </w:t>
      </w:r>
    </w:p>
    <w:p w14:paraId="106C4672" w14:textId="77777777" w:rsidR="005831AD" w:rsidRPr="00DC6AE1" w:rsidRDefault="005831AD" w:rsidP="005831AD">
      <w:pPr>
        <w:spacing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6AE1">
        <w:rPr>
          <w:rFonts w:ascii="Times New Roman" w:hAnsi="Times New Roman" w:cs="Times New Roman"/>
          <w:b/>
          <w:bCs/>
          <w:sz w:val="24"/>
          <w:szCs w:val="24"/>
        </w:rPr>
        <w:t xml:space="preserve">Termin zgłaszania kandydatów na </w:t>
      </w:r>
      <w:r>
        <w:rPr>
          <w:rFonts w:ascii="Times New Roman" w:hAnsi="Times New Roman" w:cs="Times New Roman"/>
          <w:b/>
          <w:bCs/>
          <w:sz w:val="24"/>
          <w:szCs w:val="24"/>
        </w:rPr>
        <w:t>elektora</w:t>
      </w:r>
      <w:r w:rsidRPr="00DC6AE1">
        <w:rPr>
          <w:rFonts w:ascii="Times New Roman" w:hAnsi="Times New Roman" w:cs="Times New Roman"/>
          <w:b/>
          <w:bCs/>
          <w:sz w:val="24"/>
          <w:szCs w:val="24"/>
        </w:rPr>
        <w:t xml:space="preserve"> upływa </w:t>
      </w:r>
      <w:r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Pr="00DC6AE1">
        <w:rPr>
          <w:rFonts w:ascii="Times New Roman" w:hAnsi="Times New Roman" w:cs="Times New Roman"/>
          <w:b/>
          <w:bCs/>
          <w:sz w:val="24"/>
          <w:szCs w:val="24"/>
        </w:rPr>
        <w:t xml:space="preserve"> stycznia 2024 r. o godz. </w:t>
      </w:r>
      <w:r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DC6AE1">
        <w:rPr>
          <w:rFonts w:ascii="Times New Roman" w:hAnsi="Times New Roman" w:cs="Times New Roman"/>
          <w:b/>
          <w:bCs/>
          <w:sz w:val="24"/>
          <w:szCs w:val="24"/>
        </w:rPr>
        <w:t>:00.</w:t>
      </w:r>
    </w:p>
    <w:tbl>
      <w:tblPr>
        <w:tblW w:w="711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4"/>
        <w:gridCol w:w="1454"/>
      </w:tblGrid>
      <w:tr w:rsidR="005831AD" w:rsidRPr="002D5780" w14:paraId="49CEDCD6" w14:textId="77777777" w:rsidTr="00B575C4">
        <w:trPr>
          <w:trHeight w:val="509"/>
          <w:jc w:val="center"/>
        </w:trPr>
        <w:tc>
          <w:tcPr>
            <w:tcW w:w="5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24D72B47" w14:textId="77777777" w:rsidR="005831AD" w:rsidRPr="002D5780" w:rsidRDefault="005831AD" w:rsidP="00B57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Wydział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6DA40E8B" w14:textId="77777777" w:rsidR="005831AD" w:rsidRPr="002D5780" w:rsidRDefault="005831AD" w:rsidP="00B57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Liczba mandatów</w:t>
            </w:r>
          </w:p>
        </w:tc>
      </w:tr>
      <w:tr w:rsidR="005831AD" w:rsidRPr="002D5780" w14:paraId="3E83875E" w14:textId="77777777" w:rsidTr="00B575C4">
        <w:trPr>
          <w:trHeight w:val="509"/>
          <w:jc w:val="center"/>
        </w:trPr>
        <w:tc>
          <w:tcPr>
            <w:tcW w:w="5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ADEC7" w14:textId="77777777" w:rsidR="005831AD" w:rsidRPr="002D5780" w:rsidRDefault="005831AD" w:rsidP="00B57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13462" w14:textId="77777777" w:rsidR="005831AD" w:rsidRPr="002D5780" w:rsidRDefault="005831AD" w:rsidP="00B57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5831AD" w:rsidRPr="002D5780" w14:paraId="1FCC76DB" w14:textId="77777777" w:rsidTr="00B575C4">
        <w:trPr>
          <w:trHeight w:val="276"/>
          <w:jc w:val="center"/>
        </w:trPr>
        <w:tc>
          <w:tcPr>
            <w:tcW w:w="5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CED0D" w14:textId="77777777" w:rsidR="005831AD" w:rsidRPr="002D5780" w:rsidRDefault="005831AD" w:rsidP="00B57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ydział 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udownictwa, 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rchitektury i 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nżynierii 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Ś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rodowiska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EE5A3" w14:textId="77777777" w:rsidR="005831AD" w:rsidRPr="002D5780" w:rsidRDefault="005831AD" w:rsidP="00B57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</w:tr>
      <w:tr w:rsidR="005831AD" w:rsidRPr="002D5780" w14:paraId="19BB80A2" w14:textId="77777777" w:rsidTr="00B575C4">
        <w:trPr>
          <w:trHeight w:val="276"/>
          <w:jc w:val="center"/>
        </w:trPr>
        <w:tc>
          <w:tcPr>
            <w:tcW w:w="5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884D5" w14:textId="77777777" w:rsidR="005831AD" w:rsidRPr="002D5780" w:rsidRDefault="005831AD" w:rsidP="00B57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ydział 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odowli i 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iologii 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wierząt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C879E" w14:textId="77777777" w:rsidR="005831AD" w:rsidRPr="002D5780" w:rsidRDefault="005831AD" w:rsidP="00B57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</w:tr>
      <w:tr w:rsidR="005831AD" w:rsidRPr="002D5780" w14:paraId="7CC11B92" w14:textId="77777777" w:rsidTr="00B575C4">
        <w:trPr>
          <w:trHeight w:val="276"/>
          <w:jc w:val="center"/>
        </w:trPr>
        <w:tc>
          <w:tcPr>
            <w:tcW w:w="5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2953A" w14:textId="77777777" w:rsidR="005831AD" w:rsidRPr="002D5780" w:rsidRDefault="005831AD" w:rsidP="00B57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ydział 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nżynierii 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echanicznej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3ABC3" w14:textId="77777777" w:rsidR="005831AD" w:rsidRPr="002D5780" w:rsidRDefault="005831AD" w:rsidP="00B57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</w:tr>
      <w:tr w:rsidR="005831AD" w:rsidRPr="002D5780" w14:paraId="023F980F" w14:textId="77777777" w:rsidTr="00B575C4">
        <w:trPr>
          <w:trHeight w:val="276"/>
          <w:jc w:val="center"/>
        </w:trPr>
        <w:tc>
          <w:tcPr>
            <w:tcW w:w="5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BB809" w14:textId="77777777" w:rsidR="005831AD" w:rsidRPr="002D5780" w:rsidRDefault="005831AD" w:rsidP="00B57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ydział 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edyczny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FFED2" w14:textId="77777777" w:rsidR="005831AD" w:rsidRPr="002D5780" w:rsidRDefault="005831AD" w:rsidP="00B57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</w:t>
            </w:r>
          </w:p>
        </w:tc>
      </w:tr>
      <w:tr w:rsidR="005831AD" w:rsidRPr="002D5780" w14:paraId="7C2BC30B" w14:textId="77777777" w:rsidTr="00B575C4">
        <w:trPr>
          <w:trHeight w:val="276"/>
          <w:jc w:val="center"/>
        </w:trPr>
        <w:tc>
          <w:tcPr>
            <w:tcW w:w="5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91BCA" w14:textId="77777777" w:rsidR="005831AD" w:rsidRPr="002D5780" w:rsidRDefault="005831AD" w:rsidP="00B57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ydział 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olnictwa i 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iotechnologii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BF1E5" w14:textId="77777777" w:rsidR="005831AD" w:rsidRPr="002D5780" w:rsidRDefault="005831AD" w:rsidP="00B57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</w:tr>
      <w:tr w:rsidR="005831AD" w:rsidRPr="002D5780" w14:paraId="5E3B016F" w14:textId="77777777" w:rsidTr="00B575C4">
        <w:trPr>
          <w:trHeight w:val="276"/>
          <w:jc w:val="center"/>
        </w:trPr>
        <w:tc>
          <w:tcPr>
            <w:tcW w:w="5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66991" w14:textId="77777777" w:rsidR="005831AD" w:rsidRPr="002D5780" w:rsidRDefault="005831AD" w:rsidP="00B57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ydział 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ztuk 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rojektowych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CC128" w14:textId="77777777" w:rsidR="005831AD" w:rsidRPr="002D5780" w:rsidRDefault="005831AD" w:rsidP="00B57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</w:tr>
      <w:tr w:rsidR="005831AD" w:rsidRPr="002D5780" w14:paraId="0151AF1B" w14:textId="77777777" w:rsidTr="00B575C4">
        <w:trPr>
          <w:trHeight w:val="276"/>
          <w:jc w:val="center"/>
        </w:trPr>
        <w:tc>
          <w:tcPr>
            <w:tcW w:w="5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2DA5D" w14:textId="77777777" w:rsidR="005831AD" w:rsidRPr="002D5780" w:rsidRDefault="005831AD" w:rsidP="00B57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ydział 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echnologii i 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nżynierii 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hemicznej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FEFDD" w14:textId="77777777" w:rsidR="005831AD" w:rsidRPr="002D5780" w:rsidRDefault="005831AD" w:rsidP="00B57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</w:tr>
      <w:tr w:rsidR="005831AD" w:rsidRPr="002D5780" w14:paraId="5D5A12DA" w14:textId="77777777" w:rsidTr="00B575C4">
        <w:trPr>
          <w:trHeight w:val="276"/>
          <w:jc w:val="center"/>
        </w:trPr>
        <w:tc>
          <w:tcPr>
            <w:tcW w:w="5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74CAA" w14:textId="77777777" w:rsidR="005831AD" w:rsidRPr="002D5780" w:rsidRDefault="005831AD" w:rsidP="00B57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ydział 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elekomunikacji, 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nformatyki i 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lektrotechniki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4F5E4" w14:textId="77777777" w:rsidR="005831AD" w:rsidRPr="002D5780" w:rsidRDefault="005831AD" w:rsidP="00B57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</w:tr>
      <w:tr w:rsidR="005831AD" w:rsidRPr="002D5780" w14:paraId="71C513A0" w14:textId="77777777" w:rsidTr="00B575C4">
        <w:trPr>
          <w:trHeight w:val="276"/>
          <w:jc w:val="center"/>
        </w:trPr>
        <w:tc>
          <w:tcPr>
            <w:tcW w:w="5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22C08" w14:textId="77777777" w:rsidR="005831AD" w:rsidRPr="002D5780" w:rsidRDefault="005831AD" w:rsidP="00B57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ydział </w:t>
            </w:r>
            <w:r w:rsidRPr="002D57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arządzania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00BE4" w14:textId="77777777" w:rsidR="005831AD" w:rsidRPr="002D5780" w:rsidRDefault="005831AD" w:rsidP="00B57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</w:tr>
      <w:tr w:rsidR="005831AD" w:rsidRPr="00020859" w14:paraId="42568100" w14:textId="77777777" w:rsidTr="00B575C4">
        <w:trPr>
          <w:trHeight w:val="276"/>
          <w:jc w:val="center"/>
        </w:trPr>
        <w:tc>
          <w:tcPr>
            <w:tcW w:w="5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  <w:hideMark/>
          </w:tcPr>
          <w:p w14:paraId="308ECD3F" w14:textId="77777777" w:rsidR="005831AD" w:rsidRPr="00020859" w:rsidRDefault="005831AD" w:rsidP="00B57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08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Suma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  <w:hideMark/>
          </w:tcPr>
          <w:p w14:paraId="7164C7EB" w14:textId="77777777" w:rsidR="005831AD" w:rsidRPr="00020859" w:rsidRDefault="005831AD" w:rsidP="00B57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20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19</w:t>
            </w:r>
          </w:p>
        </w:tc>
      </w:tr>
    </w:tbl>
    <w:p w14:paraId="0B9FB5F2" w14:textId="77777777" w:rsidR="005831AD" w:rsidRPr="00696B04" w:rsidRDefault="005831AD" w:rsidP="005831AD">
      <w:pPr>
        <w:spacing w:before="360" w:after="24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96B04">
        <w:rPr>
          <w:rFonts w:ascii="Times New Roman" w:hAnsi="Times New Roman" w:cs="Times New Roman"/>
          <w:b/>
          <w:bCs/>
          <w:sz w:val="24"/>
          <w:szCs w:val="24"/>
        </w:rPr>
        <w:t xml:space="preserve">Zgłoszenia od kandydatów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na elektorów z </w:t>
      </w:r>
      <w:r w:rsidRPr="00696B04">
        <w:rPr>
          <w:rFonts w:ascii="Times New Roman" w:hAnsi="Times New Roman" w:cs="Times New Roman"/>
          <w:b/>
          <w:bCs/>
          <w:sz w:val="24"/>
          <w:szCs w:val="24"/>
        </w:rPr>
        <w:t>grup</w:t>
      </w:r>
      <w:r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Pr="00696B04">
        <w:rPr>
          <w:rFonts w:ascii="Times New Roman" w:hAnsi="Times New Roman" w:cs="Times New Roman"/>
          <w:b/>
          <w:bCs/>
          <w:sz w:val="24"/>
          <w:szCs w:val="24"/>
        </w:rPr>
        <w:t xml:space="preserve"> wyborcz</w:t>
      </w:r>
      <w:r>
        <w:rPr>
          <w:rFonts w:ascii="Times New Roman" w:hAnsi="Times New Roman" w:cs="Times New Roman"/>
          <w:b/>
          <w:bCs/>
          <w:sz w:val="24"/>
          <w:szCs w:val="24"/>
        </w:rPr>
        <w:t>ej</w:t>
      </w:r>
      <w:r w:rsidRPr="00696B04">
        <w:rPr>
          <w:rFonts w:ascii="Times New Roman" w:hAnsi="Times New Roman" w:cs="Times New Roman"/>
          <w:b/>
          <w:bCs/>
          <w:sz w:val="24"/>
          <w:szCs w:val="24"/>
        </w:rPr>
        <w:t xml:space="preserve"> przyjmuje </w:t>
      </w:r>
      <w:r>
        <w:rPr>
          <w:rFonts w:ascii="Times New Roman" w:hAnsi="Times New Roman" w:cs="Times New Roman"/>
          <w:b/>
          <w:bCs/>
          <w:sz w:val="24"/>
          <w:szCs w:val="24"/>
        </w:rPr>
        <w:t>URSS</w:t>
      </w:r>
      <w:r w:rsidRPr="00696B04">
        <w:rPr>
          <w:rFonts w:ascii="Times New Roman" w:hAnsi="Times New Roman" w:cs="Times New Roman"/>
          <w:b/>
          <w:bCs/>
          <w:sz w:val="24"/>
          <w:szCs w:val="24"/>
        </w:rPr>
        <w:t xml:space="preserve"> w formie pisemnej lub drogą elektroniczną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z adresu poczty elektronicznej w domenie pbs.edu.pl </w:t>
      </w:r>
      <w:r w:rsidRPr="00696B04">
        <w:rPr>
          <w:rFonts w:ascii="Times New Roman" w:hAnsi="Times New Roman" w:cs="Times New Roman"/>
          <w:b/>
          <w:bCs/>
          <w:sz w:val="24"/>
          <w:szCs w:val="24"/>
        </w:rPr>
        <w:t xml:space="preserve">na adres mailowy: </w:t>
      </w:r>
      <w:hyperlink r:id="rId7" w:history="1">
        <w:r w:rsidRPr="00206DD4">
          <w:rPr>
            <w:rStyle w:val="Hipercze"/>
            <w:rFonts w:ascii="Times New Roman" w:hAnsi="Times New Roman" w:cs="Times New Roman"/>
            <w:b/>
            <w:bCs/>
            <w:sz w:val="24"/>
            <w:szCs w:val="24"/>
          </w:rPr>
          <w:t>urss@pbs.edu.pl</w:t>
        </w:r>
      </w:hyperlink>
      <w:r w:rsidRPr="00696B04">
        <w:rPr>
          <w:rStyle w:val="Hipercze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0913A955" w14:textId="77777777" w:rsidR="005831AD" w:rsidRDefault="005831AD" w:rsidP="005831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6B04">
        <w:rPr>
          <w:rFonts w:ascii="Times New Roman" w:hAnsi="Times New Roman" w:cs="Times New Roman"/>
          <w:sz w:val="24"/>
          <w:szCs w:val="24"/>
        </w:rPr>
        <w:t xml:space="preserve">Szczegółowe informacje dotyczące wymagań i tryb zgłaszania kandydatów określa uchwała nr 4/UKW/2024 z dnia 12 stycznia 2024 r. </w:t>
      </w:r>
    </w:p>
    <w:p w14:paraId="5253DFFE" w14:textId="77777777" w:rsidR="005831AD" w:rsidRPr="00696B04" w:rsidRDefault="005831AD" w:rsidP="005831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Spotkanie wyborcze, na którym zostanie dokonany wybór elektorów odbędzie się 7 lutego 2024 r.</w:t>
      </w:r>
    </w:p>
    <w:p w14:paraId="76C5035D" w14:textId="77777777" w:rsidR="005831AD" w:rsidRPr="002F1ECB" w:rsidRDefault="005831AD" w:rsidP="005831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AE1">
        <w:rPr>
          <w:rFonts w:ascii="Times New Roman" w:hAnsi="Times New Roman" w:cs="Times New Roman"/>
          <w:sz w:val="24"/>
          <w:szCs w:val="24"/>
        </w:rPr>
        <w:t xml:space="preserve">Wszelkie komunikaty, dokumenty i formularze dotyczące wyborów </w:t>
      </w:r>
      <w:r>
        <w:rPr>
          <w:rFonts w:ascii="Times New Roman" w:hAnsi="Times New Roman" w:cs="Times New Roman"/>
          <w:sz w:val="24"/>
          <w:szCs w:val="24"/>
        </w:rPr>
        <w:t xml:space="preserve">na elektorów </w:t>
      </w:r>
      <w:r w:rsidRPr="00DC6AE1">
        <w:rPr>
          <w:rFonts w:ascii="Times New Roman" w:hAnsi="Times New Roman" w:cs="Times New Roman"/>
          <w:sz w:val="24"/>
          <w:szCs w:val="24"/>
        </w:rPr>
        <w:t xml:space="preserve">dostępne są </w:t>
      </w:r>
      <w:r>
        <w:rPr>
          <w:rFonts w:ascii="Times New Roman" w:hAnsi="Times New Roman" w:cs="Times New Roman"/>
          <w:sz w:val="24"/>
          <w:szCs w:val="24"/>
        </w:rPr>
        <w:t>na stronie głównej Uczelni w zakładce Wybory 2024</w:t>
      </w:r>
      <w:r w:rsidRPr="00DC6AE1">
        <w:rPr>
          <w:rFonts w:ascii="Times New Roman" w:hAnsi="Times New Roman" w:cs="Times New Roman"/>
          <w:sz w:val="24"/>
          <w:szCs w:val="24"/>
        </w:rPr>
        <w:t>.</w:t>
      </w:r>
    </w:p>
    <w:p w14:paraId="7F1EFCCB" w14:textId="77777777" w:rsidR="005831AD" w:rsidRPr="00DC6AE1" w:rsidRDefault="005831AD" w:rsidP="005831AD">
      <w:pPr>
        <w:tabs>
          <w:tab w:val="left" w:pos="5245"/>
          <w:tab w:val="left" w:pos="6379"/>
        </w:tabs>
        <w:spacing w:before="240" w:after="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6AE1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PRZEWODNICZĄCA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URSS PBŚ</w:t>
      </w:r>
    </w:p>
    <w:p w14:paraId="62D4FB3E" w14:textId="77777777" w:rsidR="005831AD" w:rsidRPr="00DC6AE1" w:rsidRDefault="005831AD" w:rsidP="005831AD">
      <w:pPr>
        <w:spacing w:after="0" w:line="360" w:lineRule="auto"/>
        <w:ind w:left="3828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16FCF03" w14:textId="5E134024" w:rsidR="005831AD" w:rsidRPr="005831AD" w:rsidRDefault="005831AD" w:rsidP="005831AD">
      <w:pPr>
        <w:tabs>
          <w:tab w:val="left" w:leader="dot" w:pos="9072"/>
        </w:tabs>
        <w:spacing w:after="0" w:line="240" w:lineRule="auto"/>
        <w:ind w:left="5812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/-/ Weronika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Fanslau</w:t>
      </w:r>
      <w:proofErr w:type="spellEnd"/>
    </w:p>
    <w:p w14:paraId="6D395991" w14:textId="44F761CD" w:rsidR="00E56D43" w:rsidRDefault="005831AD" w:rsidP="00DC76DE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</w:rPr>
      </w:pPr>
      <w:r w:rsidRPr="005831AD">
        <w:rPr>
          <w:rFonts w:ascii="Times New Roman" w:hAnsi="Times New Roman" w:cs="Times New Roman"/>
        </w:rPr>
        <w:br w:type="column"/>
      </w:r>
      <w:r w:rsidR="00DC76DE">
        <w:rPr>
          <w:rFonts w:ascii="Times New Roman" w:hAnsi="Times New Roman" w:cs="Times New Roman"/>
          <w:bCs/>
        </w:rPr>
        <w:lastRenderedPageBreak/>
        <w:t>…………………………..………….</w:t>
      </w:r>
      <w:r w:rsidR="00E56D43">
        <w:rPr>
          <w:rFonts w:ascii="Times New Roman" w:hAnsi="Times New Roman" w:cs="Times New Roman"/>
          <w:bCs/>
        </w:rPr>
        <w:tab/>
      </w:r>
      <w:r w:rsidR="00E56D43" w:rsidRPr="0081439F">
        <w:rPr>
          <w:rFonts w:ascii="Times New Roman" w:hAnsi="Times New Roman" w:cs="Times New Roman"/>
        </w:rPr>
        <w:t>Bydgoszcz, dnia ……….……………….</w:t>
      </w:r>
    </w:p>
    <w:p w14:paraId="1F4D3422" w14:textId="0E08455A" w:rsidR="00DC76DE" w:rsidRPr="00DC76DE" w:rsidRDefault="00DC76DE" w:rsidP="00E56D43">
      <w:pPr>
        <w:tabs>
          <w:tab w:val="left" w:pos="5387"/>
        </w:tabs>
        <w:rPr>
          <w:rFonts w:ascii="Times New Roman" w:hAnsi="Times New Roman" w:cs="Times New Roman"/>
          <w:sz w:val="16"/>
          <w:szCs w:val="16"/>
        </w:rPr>
      </w:pPr>
      <w:r w:rsidRPr="00DC76DE">
        <w:rPr>
          <w:rFonts w:ascii="Times New Roman" w:hAnsi="Times New Roman" w:cs="Times New Roman"/>
          <w:sz w:val="16"/>
          <w:szCs w:val="16"/>
        </w:rPr>
        <w:t>(właściwa komisja/samorząd)</w:t>
      </w:r>
    </w:p>
    <w:p w14:paraId="5D8C45A0" w14:textId="77777777" w:rsidR="00E56D43" w:rsidRPr="00801C2E" w:rsidRDefault="00E56D43" w:rsidP="00E56D43">
      <w:pPr>
        <w:rPr>
          <w:rFonts w:ascii="Times New Roman" w:hAnsi="Times New Roman" w:cs="Times New Roman"/>
          <w:bCs/>
          <w:u w:val="single"/>
        </w:rPr>
      </w:pPr>
      <w:r w:rsidRPr="00801C2E">
        <w:rPr>
          <w:rFonts w:ascii="Times New Roman" w:hAnsi="Times New Roman" w:cs="Times New Roman"/>
          <w:bCs/>
          <w:u w:val="single"/>
        </w:rPr>
        <w:t>w miejscu</w:t>
      </w:r>
    </w:p>
    <w:p w14:paraId="401E0A83" w14:textId="0BF8F0FA" w:rsidR="000D0E15" w:rsidRPr="0081439F" w:rsidRDefault="006F331B" w:rsidP="00DC76DE">
      <w:pPr>
        <w:spacing w:before="600" w:after="48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1439F">
        <w:rPr>
          <w:rFonts w:ascii="Times New Roman" w:hAnsi="Times New Roman" w:cs="Times New Roman"/>
          <w:b/>
          <w:spacing w:val="20"/>
          <w:sz w:val="24"/>
          <w:szCs w:val="24"/>
        </w:rPr>
        <w:t xml:space="preserve">ZGŁOSZENIE KANDYDATA NA </w:t>
      </w:r>
      <w:r w:rsidR="00E56D43">
        <w:rPr>
          <w:rFonts w:ascii="Times New Roman" w:hAnsi="Times New Roman" w:cs="Times New Roman"/>
          <w:b/>
          <w:spacing w:val="20"/>
          <w:sz w:val="24"/>
          <w:szCs w:val="24"/>
        </w:rPr>
        <w:t>ELEKTORA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5103"/>
      </w:tblGrid>
      <w:tr w:rsidR="00DC76DE" w14:paraId="17E08708" w14:textId="77777777" w:rsidTr="00DC76DE">
        <w:trPr>
          <w:trHeight w:val="510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0A2BEFB4" w14:textId="3D624FEF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>Nazwisko i imię</w:t>
            </w:r>
          </w:p>
        </w:tc>
        <w:tc>
          <w:tcPr>
            <w:tcW w:w="5103" w:type="dxa"/>
            <w:vAlign w:val="center"/>
          </w:tcPr>
          <w:p w14:paraId="529777EC" w14:textId="77777777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</w:p>
        </w:tc>
      </w:tr>
      <w:tr w:rsidR="00DC76DE" w14:paraId="6210A972" w14:textId="77777777" w:rsidTr="00DC76DE">
        <w:trPr>
          <w:trHeight w:val="510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3D68F571" w14:textId="0CC268C8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>Data urodzenia</w:t>
            </w:r>
          </w:p>
        </w:tc>
        <w:tc>
          <w:tcPr>
            <w:tcW w:w="5103" w:type="dxa"/>
            <w:vAlign w:val="center"/>
          </w:tcPr>
          <w:p w14:paraId="7E9CD7D3" w14:textId="77777777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</w:p>
        </w:tc>
      </w:tr>
      <w:tr w:rsidR="00DC76DE" w14:paraId="700AE9AE" w14:textId="77777777" w:rsidTr="00DC76DE">
        <w:trPr>
          <w:trHeight w:val="510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495592C4" w14:textId="26261792" w:rsidR="00DC76DE" w:rsidRDefault="00622634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>Wydział</w:t>
            </w:r>
          </w:p>
        </w:tc>
        <w:tc>
          <w:tcPr>
            <w:tcW w:w="5103" w:type="dxa"/>
            <w:vAlign w:val="center"/>
          </w:tcPr>
          <w:p w14:paraId="72EC5878" w14:textId="77777777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</w:p>
        </w:tc>
      </w:tr>
      <w:tr w:rsidR="00DC76DE" w14:paraId="70542330" w14:textId="77777777" w:rsidTr="00DC76DE">
        <w:trPr>
          <w:trHeight w:val="510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1E7DBCE2" w14:textId="6C7F32EB" w:rsidR="00DC76DE" w:rsidRDefault="00622634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>Kierunek</w:t>
            </w:r>
          </w:p>
        </w:tc>
        <w:tc>
          <w:tcPr>
            <w:tcW w:w="5103" w:type="dxa"/>
            <w:vAlign w:val="center"/>
          </w:tcPr>
          <w:p w14:paraId="58C3F328" w14:textId="77777777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</w:p>
        </w:tc>
      </w:tr>
      <w:tr w:rsidR="00DC76DE" w14:paraId="715275F7" w14:textId="77777777" w:rsidTr="00DC76DE">
        <w:trPr>
          <w:trHeight w:val="510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5DF269F6" w14:textId="467A0972" w:rsidR="00622634" w:rsidRDefault="00622634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>Rok studiów</w:t>
            </w:r>
          </w:p>
        </w:tc>
        <w:tc>
          <w:tcPr>
            <w:tcW w:w="5103" w:type="dxa"/>
            <w:vAlign w:val="center"/>
          </w:tcPr>
          <w:p w14:paraId="37D7EAAB" w14:textId="77777777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</w:p>
        </w:tc>
      </w:tr>
      <w:tr w:rsidR="00622634" w14:paraId="4379128D" w14:textId="77777777" w:rsidTr="00DC76DE">
        <w:trPr>
          <w:trHeight w:val="510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0D3B1592" w14:textId="305D6617" w:rsidR="00622634" w:rsidRDefault="00622634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>Nr albumu</w:t>
            </w:r>
          </w:p>
        </w:tc>
        <w:tc>
          <w:tcPr>
            <w:tcW w:w="5103" w:type="dxa"/>
            <w:vAlign w:val="center"/>
          </w:tcPr>
          <w:p w14:paraId="2EB727A8" w14:textId="77777777" w:rsidR="00622634" w:rsidRDefault="00622634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</w:p>
        </w:tc>
      </w:tr>
    </w:tbl>
    <w:p w14:paraId="160FC598" w14:textId="77777777" w:rsidR="001E050C" w:rsidRPr="0081439F" w:rsidRDefault="001E050C" w:rsidP="006F331B">
      <w:pPr>
        <w:jc w:val="center"/>
        <w:rPr>
          <w:rFonts w:ascii="Times New Roman" w:hAnsi="Times New Roman" w:cs="Times New Roman"/>
          <w:b/>
          <w:spacing w:val="20"/>
        </w:rPr>
      </w:pPr>
    </w:p>
    <w:p w14:paraId="1C49F406" w14:textId="28CDFB50" w:rsidR="004838A3" w:rsidRDefault="001D6AEC" w:rsidP="00801C2E">
      <w:pPr>
        <w:tabs>
          <w:tab w:val="left" w:leader="dot" w:pos="8789"/>
        </w:tabs>
        <w:spacing w:before="480" w:after="0" w:line="240" w:lineRule="auto"/>
        <w:ind w:left="56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F481708" w14:textId="03BC6F9A" w:rsidR="001D6AEC" w:rsidRPr="001D6AEC" w:rsidRDefault="001D6AEC" w:rsidP="00EB003F">
      <w:pPr>
        <w:tabs>
          <w:tab w:val="left" w:leader="dot" w:pos="8789"/>
        </w:tabs>
        <w:spacing w:line="240" w:lineRule="auto"/>
        <w:ind w:left="5670"/>
        <w:rPr>
          <w:rFonts w:ascii="Times New Roman" w:hAnsi="Times New Roman" w:cs="Times New Roman"/>
          <w:sz w:val="20"/>
          <w:szCs w:val="20"/>
        </w:rPr>
      </w:pPr>
      <w:r w:rsidRPr="001D6AEC">
        <w:rPr>
          <w:rFonts w:ascii="Times New Roman" w:hAnsi="Times New Roman" w:cs="Times New Roman"/>
          <w:sz w:val="20"/>
          <w:szCs w:val="20"/>
        </w:rPr>
        <w:t>(podpis osoby zgłaszającej</w:t>
      </w:r>
      <w:r w:rsidR="00EB003F">
        <w:rPr>
          <w:rFonts w:ascii="Times New Roman" w:hAnsi="Times New Roman" w:cs="Times New Roman"/>
          <w:sz w:val="20"/>
          <w:szCs w:val="20"/>
        </w:rPr>
        <w:t>/kandydata</w:t>
      </w:r>
      <w:r w:rsidRPr="001D6AEC">
        <w:rPr>
          <w:rFonts w:ascii="Times New Roman" w:hAnsi="Times New Roman" w:cs="Times New Roman"/>
          <w:sz w:val="20"/>
          <w:szCs w:val="20"/>
        </w:rPr>
        <w:t>)</w:t>
      </w:r>
    </w:p>
    <w:p w14:paraId="2E3122E7" w14:textId="77777777" w:rsidR="000D0E15" w:rsidRPr="0081439F" w:rsidRDefault="000D0E15" w:rsidP="00801C2E">
      <w:pPr>
        <w:spacing w:before="960" w:after="0"/>
        <w:rPr>
          <w:rFonts w:ascii="Times New Roman" w:hAnsi="Times New Roman" w:cs="Times New Roman"/>
          <w:sz w:val="20"/>
          <w:szCs w:val="20"/>
        </w:rPr>
      </w:pPr>
      <w:r w:rsidRPr="0081439F">
        <w:rPr>
          <w:rFonts w:ascii="Times New Roman" w:hAnsi="Times New Roman" w:cs="Times New Roman"/>
          <w:sz w:val="20"/>
          <w:szCs w:val="20"/>
        </w:rPr>
        <w:t>Załączniki:</w:t>
      </w:r>
    </w:p>
    <w:p w14:paraId="6ADD6967" w14:textId="24F57C1B" w:rsidR="000D0E15" w:rsidRPr="0081439F" w:rsidRDefault="00B2619A" w:rsidP="00B2619A">
      <w:pPr>
        <w:pStyle w:val="Akapitzlist"/>
        <w:numPr>
          <w:ilvl w:val="0"/>
          <w:numId w:val="2"/>
        </w:numPr>
        <w:ind w:left="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</w:t>
      </w:r>
      <w:r w:rsidR="000D0E15" w:rsidRPr="0081439F">
        <w:rPr>
          <w:rFonts w:ascii="Times New Roman" w:hAnsi="Times New Roman" w:cs="Times New Roman"/>
          <w:sz w:val="20"/>
          <w:szCs w:val="20"/>
        </w:rPr>
        <w:t>świadczenie kandydującego</w:t>
      </w:r>
      <w:r w:rsidR="001D6AEC">
        <w:rPr>
          <w:rFonts w:ascii="Times New Roman" w:hAnsi="Times New Roman" w:cs="Times New Roman"/>
          <w:sz w:val="20"/>
          <w:szCs w:val="20"/>
        </w:rPr>
        <w:t>;</w:t>
      </w:r>
    </w:p>
    <w:p w14:paraId="60AE9C56" w14:textId="0A225E18" w:rsidR="00E363F0" w:rsidRDefault="00B2619A" w:rsidP="001D6AEC">
      <w:pPr>
        <w:pStyle w:val="Akapitzlist"/>
        <w:numPr>
          <w:ilvl w:val="0"/>
          <w:numId w:val="2"/>
        </w:numPr>
        <w:ind w:left="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</w:t>
      </w:r>
      <w:r w:rsidR="000D0E15" w:rsidRPr="0081439F">
        <w:rPr>
          <w:rFonts w:ascii="Times New Roman" w:hAnsi="Times New Roman" w:cs="Times New Roman"/>
          <w:sz w:val="20"/>
          <w:szCs w:val="20"/>
        </w:rPr>
        <w:t>ryginał potwierdzenia złożenia oświadczenia lustracyjnego lub informacja o uprzednim złożeniu oświadczenia lustracyjnego</w:t>
      </w:r>
    </w:p>
    <w:p w14:paraId="47FCA037" w14:textId="77777777" w:rsidR="00E363F0" w:rsidRPr="00D22C68" w:rsidRDefault="00E363F0" w:rsidP="00E363F0">
      <w:pPr>
        <w:tabs>
          <w:tab w:val="left" w:pos="60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0"/>
          <w:szCs w:val="20"/>
        </w:rPr>
        <w:br w:type="column"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ab/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Bydgoszcz, dnia ………….….</w:t>
      </w:r>
    </w:p>
    <w:p w14:paraId="419B484E" w14:textId="77777777" w:rsidR="00E363F0" w:rsidRPr="00D22C68" w:rsidRDefault="00E363F0" w:rsidP="00E363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D31A881" w14:textId="77777777" w:rsidR="00E363F0" w:rsidRPr="00D22C68" w:rsidRDefault="00E363F0" w:rsidP="00E363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51A6AB3" w14:textId="77777777" w:rsidR="00E363F0" w:rsidRPr="00D22C68" w:rsidRDefault="00E363F0" w:rsidP="00E363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17C4F63" w14:textId="77777777" w:rsidR="00E363F0" w:rsidRPr="00D22C68" w:rsidRDefault="00E363F0" w:rsidP="00E363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22C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KANDYDATA 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ELEKTORA</w:t>
      </w:r>
    </w:p>
    <w:p w14:paraId="68FE5444" w14:textId="77777777" w:rsidR="00E363F0" w:rsidRPr="00D22C68" w:rsidRDefault="00E363F0" w:rsidP="00E363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FF3A398" w14:textId="77777777" w:rsidR="00E363F0" w:rsidRPr="00D22C68" w:rsidRDefault="00E363F0" w:rsidP="00E363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0D7F7D4" w14:textId="12FDBA72" w:rsidR="00E363F0" w:rsidRPr="00D22C68" w:rsidRDefault="00E363F0" w:rsidP="00E363F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2</w:t>
      </w:r>
      <w:r w:rsidR="00C529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 </w:t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 z dnia 20 lipca 2018 r. – Prawo o szkolnictwie wyższym i</w:t>
      </w:r>
      <w:r w:rsidR="00C529A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nauce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(Dz. U. z 2023 r. poz. 742, 1088, 1234, 1672, 1872 i 2005) </w:t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że:</w:t>
      </w:r>
    </w:p>
    <w:p w14:paraId="384B525D" w14:textId="77777777" w:rsidR="00E363F0" w:rsidRPr="00D22C68" w:rsidRDefault="00E363F0" w:rsidP="00E363F0">
      <w:pPr>
        <w:pStyle w:val="Akapitzlist"/>
        <w:numPr>
          <w:ilvl w:val="0"/>
          <w:numId w:val="8"/>
        </w:num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am pełną zdolność do czynności prawnych;</w:t>
      </w:r>
    </w:p>
    <w:p w14:paraId="3CA3852A" w14:textId="77777777" w:rsidR="00E363F0" w:rsidRPr="00D22C68" w:rsidRDefault="00E363F0" w:rsidP="00E363F0">
      <w:pPr>
        <w:pStyle w:val="Akapitzlist"/>
        <w:numPr>
          <w:ilvl w:val="0"/>
          <w:numId w:val="8"/>
        </w:num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orzystam z pełni praw publicznych;</w:t>
      </w:r>
    </w:p>
    <w:p w14:paraId="68386BC1" w14:textId="77777777" w:rsidR="00E363F0" w:rsidRPr="00D22C68" w:rsidRDefault="00E363F0" w:rsidP="00E363F0">
      <w:pPr>
        <w:pStyle w:val="Akapitzlist"/>
        <w:numPr>
          <w:ilvl w:val="0"/>
          <w:numId w:val="8"/>
        </w:num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byłam/byłem* skazana/skazany* prawomocnym wyrokiem za umyślne przestępstwo lub umyślne przestępstwo skarbowe;</w:t>
      </w:r>
    </w:p>
    <w:p w14:paraId="578AC09A" w14:textId="77777777" w:rsidR="00E363F0" w:rsidRPr="00D22C68" w:rsidRDefault="00E363F0" w:rsidP="00E363F0">
      <w:pPr>
        <w:pStyle w:val="Akapitzlist"/>
        <w:numPr>
          <w:ilvl w:val="0"/>
          <w:numId w:val="8"/>
        </w:num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ie byłam/byłem* karana/karany* karą dyscyplinarną;</w:t>
      </w:r>
    </w:p>
    <w:p w14:paraId="010BA698" w14:textId="77777777" w:rsidR="00E363F0" w:rsidRPr="0012159A" w:rsidRDefault="00E363F0" w:rsidP="00E363F0">
      <w:pPr>
        <w:pStyle w:val="Akapitzlist"/>
        <w:numPr>
          <w:ilvl w:val="0"/>
          <w:numId w:val="8"/>
        </w:numPr>
        <w:spacing w:after="480" w:line="360" w:lineRule="auto"/>
        <w:ind w:left="567" w:hanging="56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D22C68">
        <w:rPr>
          <w:rFonts w:ascii="Times New Roman" w:hAnsi="Times New Roman" w:cs="Times New Roman"/>
          <w:sz w:val="24"/>
          <w:szCs w:val="24"/>
        </w:rPr>
        <w:t xml:space="preserve"> okresie od dnia 22 lipca 1944 r. do dnia 31 lipca 1990 r. nie pracowałam/pracowałem* w organach bezpieczeństwa państwa w rozumieniu </w:t>
      </w:r>
      <w:hyperlink r:id="rId8" w:history="1">
        <w:r w:rsidRPr="00D22C68">
          <w:rPr>
            <w:rStyle w:val="Hipercze"/>
            <w:rFonts w:ascii="Times New Roman" w:hAnsi="Times New Roman" w:cs="Times New Roman"/>
            <w:sz w:val="24"/>
            <w:szCs w:val="24"/>
          </w:rPr>
          <w:t>art. 2</w:t>
        </w:r>
      </w:hyperlink>
      <w:r w:rsidRPr="00D22C68">
        <w:rPr>
          <w:rFonts w:ascii="Times New Roman" w:hAnsi="Times New Roman" w:cs="Times New Roman"/>
          <w:sz w:val="24"/>
          <w:szCs w:val="24"/>
        </w:rPr>
        <w:t xml:space="preserve"> ustawy z dnia 18 października 2006 r. o ujawnianiu informacji o dokumentach organów bezpieczeństwa państwa z lat 1944-1990 oraz treści tych dokumentów (Dz.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D22C68">
        <w:rPr>
          <w:rFonts w:ascii="Times New Roman" w:hAnsi="Times New Roman" w:cs="Times New Roman"/>
          <w:sz w:val="24"/>
          <w:szCs w:val="24"/>
        </w:rPr>
        <w:t xml:space="preserve">U. z </w:t>
      </w:r>
      <w:r>
        <w:rPr>
          <w:rFonts w:ascii="Times New Roman" w:hAnsi="Times New Roman" w:cs="Times New Roman"/>
          <w:sz w:val="24"/>
          <w:szCs w:val="24"/>
        </w:rPr>
        <w:t>2023 </w:t>
      </w:r>
      <w:r w:rsidRPr="00D22C68">
        <w:rPr>
          <w:rFonts w:ascii="Times New Roman" w:hAnsi="Times New Roman" w:cs="Times New Roman"/>
          <w:sz w:val="24"/>
          <w:szCs w:val="24"/>
        </w:rPr>
        <w:t>r.</w:t>
      </w:r>
      <w:r>
        <w:rPr>
          <w:rFonts w:ascii="Times New Roman" w:hAnsi="Times New Roman" w:cs="Times New Roman"/>
        </w:rPr>
        <w:t xml:space="preserve"> poz. 342, 497, 1195 i 1872</w:t>
      </w:r>
      <w:r w:rsidRPr="00D22C68">
        <w:rPr>
          <w:rFonts w:ascii="Times New Roman" w:hAnsi="Times New Roman" w:cs="Times New Roman"/>
          <w:sz w:val="24"/>
          <w:szCs w:val="24"/>
        </w:rPr>
        <w:t>), nie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D22C68">
        <w:rPr>
          <w:rFonts w:ascii="Times New Roman" w:hAnsi="Times New Roman" w:cs="Times New Roman"/>
          <w:sz w:val="24"/>
          <w:szCs w:val="24"/>
        </w:rPr>
        <w:t>pełniłam/pełniłem* w nich służby ani nie współpracowałam/współpracowałem* z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D22C68">
        <w:rPr>
          <w:rFonts w:ascii="Times New Roman" w:hAnsi="Times New Roman" w:cs="Times New Roman"/>
          <w:sz w:val="24"/>
          <w:szCs w:val="24"/>
        </w:rPr>
        <w:t>tymi organami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702D61C" w14:textId="77777777" w:rsidR="00E363F0" w:rsidRPr="00D22C68" w:rsidRDefault="00E363F0" w:rsidP="00E363F0">
      <w:pPr>
        <w:pStyle w:val="Akapitzlist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Hlk155874818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§ 98 ust. 6 Statutu </w:t>
      </w:r>
      <w:r w:rsidRPr="00A40E13">
        <w:rPr>
          <w:rFonts w:ascii="Times" w:hAnsi="Times" w:cs="Arial"/>
          <w:bCs/>
          <w:sz w:val="24"/>
        </w:rPr>
        <w:t xml:space="preserve">Politechniki Bydgoskiej im. Jana i Jędrzeja </w:t>
      </w:r>
      <w:r w:rsidRPr="0012159A">
        <w:rPr>
          <w:rFonts w:ascii="Times" w:hAnsi="Times" w:cs="Times"/>
          <w:sz w:val="24"/>
          <w:szCs w:val="24"/>
        </w:rPr>
        <w:t>Śniadeckich</w:t>
      </w:r>
      <w:r w:rsidRPr="0012159A">
        <w:rPr>
          <w:rStyle w:val="Odwoanieprzypisudolnego"/>
          <w:rFonts w:ascii="Times" w:hAnsi="Times" w:cs="Times"/>
          <w:sz w:val="24"/>
          <w:szCs w:val="24"/>
        </w:rPr>
        <w:footnoteReference w:id="1"/>
      </w:r>
      <w:r w:rsidRPr="0012159A">
        <w:rPr>
          <w:rStyle w:val="IGindeksgrny"/>
          <w:rFonts w:ascii="Times" w:hAnsi="Times" w:cs="Times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w</w:t>
      </w:r>
      <w:r w:rsidRPr="00D22811">
        <w:rPr>
          <w:rFonts w:ascii="Times New Roman" w:hAnsi="Times New Roman" w:cs="Times New Roman"/>
          <w:sz w:val="24"/>
          <w:szCs w:val="24"/>
        </w:rPr>
        <w:t xml:space="preserve">yrażam zgodę na kandydowanie na </w:t>
      </w:r>
      <w:r>
        <w:rPr>
          <w:rFonts w:ascii="Times New Roman" w:hAnsi="Times New Roman" w:cs="Times New Roman"/>
          <w:sz w:val="24"/>
          <w:szCs w:val="24"/>
        </w:rPr>
        <w:t>elektora do Uczelnianego Kolegium Elektorów</w:t>
      </w:r>
      <w:r w:rsidRPr="00D228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Politechniki Bydgoskiej </w:t>
      </w:r>
      <w:r w:rsidRPr="00D22811">
        <w:rPr>
          <w:rFonts w:ascii="Times New Roman" w:hAnsi="Times New Roman" w:cs="Times New Roman"/>
          <w:sz w:val="24"/>
          <w:szCs w:val="24"/>
        </w:rPr>
        <w:t>im. Jana i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D22811">
        <w:rPr>
          <w:rFonts w:ascii="Times New Roman" w:hAnsi="Times New Roman" w:cs="Times New Roman"/>
          <w:sz w:val="24"/>
          <w:szCs w:val="24"/>
        </w:rPr>
        <w:t>Jędrzeja Śniadeckich na lata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22811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8;</w:t>
      </w:r>
      <w:bookmarkEnd w:id="0"/>
    </w:p>
    <w:p w14:paraId="02DCAF31" w14:textId="77777777" w:rsidR="00E363F0" w:rsidRPr="00D22C68" w:rsidRDefault="00E363F0" w:rsidP="00E363F0">
      <w:pPr>
        <w:tabs>
          <w:tab w:val="left" w:pos="6096"/>
        </w:tabs>
        <w:spacing w:before="9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………………………..</w:t>
      </w:r>
    </w:p>
    <w:p w14:paraId="6739A086" w14:textId="77777777" w:rsidR="00E363F0" w:rsidRPr="00D22C68" w:rsidRDefault="00E363F0" w:rsidP="00E363F0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D22C68">
        <w:rPr>
          <w:rFonts w:ascii="Times New Roman" w:eastAsia="Times New Roman" w:hAnsi="Times New Roman" w:cs="Times New Roman"/>
          <w:sz w:val="20"/>
          <w:szCs w:val="20"/>
          <w:lang w:eastAsia="pl-PL"/>
        </w:rPr>
        <w:t>(podpis kandydata)</w:t>
      </w:r>
    </w:p>
    <w:p w14:paraId="28D01797" w14:textId="77777777" w:rsidR="00E363F0" w:rsidRPr="00D22C68" w:rsidRDefault="00E363F0" w:rsidP="00E363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225BD58" w14:textId="77777777" w:rsidR="00E363F0" w:rsidRPr="00D22C68" w:rsidRDefault="00E363F0" w:rsidP="00E363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CDDA95F" w14:textId="77777777" w:rsidR="00E363F0" w:rsidRPr="00D22C68" w:rsidRDefault="00E363F0" w:rsidP="00E363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B7512B" w14:textId="77777777" w:rsidR="00E363F0" w:rsidRPr="00D22C68" w:rsidRDefault="00E363F0" w:rsidP="00E363F0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9B1A62D" w14:textId="77777777" w:rsidR="00E363F0" w:rsidRPr="00D22C68" w:rsidRDefault="00E363F0" w:rsidP="00E363F0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22C68">
        <w:rPr>
          <w:rFonts w:ascii="Times New Roman" w:eastAsia="Times New Roman" w:hAnsi="Times New Roman" w:cs="Times New Roman"/>
          <w:sz w:val="20"/>
          <w:szCs w:val="20"/>
          <w:lang w:eastAsia="pl-PL"/>
        </w:rPr>
        <w:t>*niewłaściwe skreślić</w:t>
      </w:r>
    </w:p>
    <w:p w14:paraId="5FB0F9E3" w14:textId="77777777" w:rsidR="00E363F0" w:rsidRPr="007D1B77" w:rsidRDefault="00E363F0" w:rsidP="00E363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br w:type="column"/>
      </w:r>
      <w:r w:rsidRPr="007D1B77">
        <w:rPr>
          <w:rFonts w:ascii="Times New Roman" w:hAnsi="Times New Roman" w:cs="Times New Roman"/>
          <w:b/>
          <w:sz w:val="24"/>
          <w:szCs w:val="24"/>
        </w:rPr>
        <w:lastRenderedPageBreak/>
        <w:t>INFORMACJA O ZŁOŻENIU OŚWIADCZENIA LUSTRACYJNEGO</w:t>
      </w:r>
    </w:p>
    <w:p w14:paraId="236F63DD" w14:textId="77777777" w:rsidR="00E363F0" w:rsidRPr="007D1B77" w:rsidRDefault="00E363F0" w:rsidP="00E363F0">
      <w:pPr>
        <w:rPr>
          <w:rFonts w:ascii="Times New Roman" w:hAnsi="Times New Roman" w:cs="Times New Roman"/>
          <w:sz w:val="24"/>
          <w:szCs w:val="24"/>
        </w:rPr>
      </w:pPr>
    </w:p>
    <w:p w14:paraId="0356EC6E" w14:textId="72DA55FB" w:rsidR="00E363F0" w:rsidRPr="007D1B77" w:rsidRDefault="00E363F0" w:rsidP="00E363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1B77">
        <w:rPr>
          <w:rFonts w:ascii="Times New Roman" w:hAnsi="Times New Roman" w:cs="Times New Roman"/>
          <w:sz w:val="24"/>
          <w:szCs w:val="24"/>
        </w:rPr>
        <w:t>Ja …………………….………. syn/córka* ………………… nr PESEL ……………………</w:t>
      </w:r>
    </w:p>
    <w:p w14:paraId="38B8F4F4" w14:textId="77777777" w:rsidR="00E363F0" w:rsidRPr="007D1B77" w:rsidRDefault="00E363F0" w:rsidP="00E363F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D1B77">
        <w:rPr>
          <w:rFonts w:ascii="Times New Roman" w:hAnsi="Times New Roman" w:cs="Times New Roman"/>
          <w:sz w:val="18"/>
          <w:szCs w:val="18"/>
        </w:rPr>
        <w:t xml:space="preserve">                 (imię i nazwisko)</w:t>
      </w:r>
      <w:r w:rsidRPr="007D1B77">
        <w:rPr>
          <w:rFonts w:ascii="Times New Roman" w:hAnsi="Times New Roman" w:cs="Times New Roman"/>
          <w:sz w:val="18"/>
          <w:szCs w:val="18"/>
        </w:rPr>
        <w:tab/>
      </w:r>
      <w:r w:rsidRPr="007D1B77">
        <w:rPr>
          <w:rFonts w:ascii="Times New Roman" w:hAnsi="Times New Roman" w:cs="Times New Roman"/>
          <w:sz w:val="18"/>
          <w:szCs w:val="18"/>
        </w:rPr>
        <w:tab/>
      </w:r>
      <w:r w:rsidRPr="007D1B77">
        <w:rPr>
          <w:rFonts w:ascii="Times New Roman" w:hAnsi="Times New Roman" w:cs="Times New Roman"/>
          <w:sz w:val="18"/>
          <w:szCs w:val="18"/>
        </w:rPr>
        <w:tab/>
        <w:t xml:space="preserve">                                (imię ojca)</w:t>
      </w:r>
    </w:p>
    <w:p w14:paraId="46A1A8D1" w14:textId="0B6A21F1" w:rsidR="00E363F0" w:rsidRDefault="00E363F0" w:rsidP="00E363F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B77">
        <w:rPr>
          <w:rFonts w:ascii="Times New Roman" w:hAnsi="Times New Roman" w:cs="Times New Roman"/>
          <w:sz w:val="24"/>
          <w:szCs w:val="24"/>
        </w:rPr>
        <w:t>informuję, że oświadczenie lustracyjne, o którym mowa w art. 7 ust. 1 ustawy z dnia 18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D1B77">
        <w:rPr>
          <w:rFonts w:ascii="Times New Roman" w:hAnsi="Times New Roman" w:cs="Times New Roman"/>
          <w:sz w:val="24"/>
          <w:szCs w:val="24"/>
        </w:rPr>
        <w:t>października 2006 r. o ujawnianiu informacji o dokumentach organów bezpieczeństwa państwa z lat 1944-1990 oraz treści tych dokumentów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D22C68">
        <w:rPr>
          <w:rFonts w:ascii="Times New Roman" w:hAnsi="Times New Roman" w:cs="Times New Roman"/>
          <w:sz w:val="24"/>
          <w:szCs w:val="24"/>
        </w:rPr>
        <w:t>Dz.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D22C68">
        <w:rPr>
          <w:rFonts w:ascii="Times New Roman" w:hAnsi="Times New Roman" w:cs="Times New Roman"/>
          <w:sz w:val="24"/>
          <w:szCs w:val="24"/>
        </w:rPr>
        <w:t xml:space="preserve">U. z </w:t>
      </w:r>
      <w:r>
        <w:rPr>
          <w:rFonts w:ascii="Times New Roman" w:hAnsi="Times New Roman" w:cs="Times New Roman"/>
          <w:sz w:val="24"/>
          <w:szCs w:val="24"/>
        </w:rPr>
        <w:t>2023 </w:t>
      </w:r>
      <w:r w:rsidRPr="00D22C68">
        <w:rPr>
          <w:rFonts w:ascii="Times New Roman" w:hAnsi="Times New Roman" w:cs="Times New Roman"/>
          <w:sz w:val="24"/>
          <w:szCs w:val="24"/>
        </w:rPr>
        <w:t>r.</w:t>
      </w:r>
      <w:r>
        <w:rPr>
          <w:rFonts w:ascii="Times New Roman" w:hAnsi="Times New Roman" w:cs="Times New Roman"/>
        </w:rPr>
        <w:t xml:space="preserve"> poz. 342, 497, 1195 i 1872)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A9A08F0" w14:textId="28478DD3" w:rsidR="00E363F0" w:rsidRDefault="00E363F0" w:rsidP="00E363F0">
      <w:pPr>
        <w:pStyle w:val="Akapitzlist"/>
        <w:numPr>
          <w:ilvl w:val="0"/>
          <w:numId w:val="9"/>
        </w:numPr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3F0">
        <w:rPr>
          <w:rFonts w:ascii="Times New Roman" w:hAnsi="Times New Roman" w:cs="Times New Roman"/>
          <w:sz w:val="24"/>
          <w:szCs w:val="24"/>
        </w:rPr>
        <w:t>złożyłam/złożyłem* na Politechnice Bydgoskiej im. Jana i Jędrzeja Śniadeckich w dniu ………………w związku z ……………………………….…………..………………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363F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C210C33" w14:textId="2B061A87" w:rsidR="00E363F0" w:rsidRPr="00E363F0" w:rsidRDefault="00E363F0" w:rsidP="00E363F0">
      <w:pPr>
        <w:pStyle w:val="Akapitzlist"/>
        <w:numPr>
          <w:ilvl w:val="0"/>
          <w:numId w:val="9"/>
        </w:num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mnie nie dotyczy w związku z urodzeniem po dniu 1 sierpnia 1972 r. </w:t>
      </w:r>
    </w:p>
    <w:p w14:paraId="72559FEC" w14:textId="77777777" w:rsidR="00E363F0" w:rsidRPr="007D1B77" w:rsidRDefault="00E363F0" w:rsidP="00E363F0">
      <w:pPr>
        <w:rPr>
          <w:rFonts w:ascii="Times New Roman" w:hAnsi="Times New Roman" w:cs="Times New Roman"/>
          <w:sz w:val="24"/>
          <w:szCs w:val="24"/>
        </w:rPr>
      </w:pPr>
    </w:p>
    <w:p w14:paraId="59E51E8A" w14:textId="77777777" w:rsidR="00E363F0" w:rsidRPr="007D1B77" w:rsidRDefault="00E363F0" w:rsidP="00E363F0">
      <w:pPr>
        <w:rPr>
          <w:rFonts w:ascii="Times New Roman" w:hAnsi="Times New Roman" w:cs="Times New Roman"/>
          <w:sz w:val="24"/>
          <w:szCs w:val="24"/>
        </w:rPr>
      </w:pPr>
    </w:p>
    <w:p w14:paraId="45D16D13" w14:textId="340571B4" w:rsidR="00E363F0" w:rsidRPr="007D1B77" w:rsidRDefault="00E363F0" w:rsidP="00E363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1B77">
        <w:rPr>
          <w:rFonts w:ascii="Times New Roman" w:hAnsi="Times New Roman" w:cs="Times New Roman"/>
          <w:sz w:val="24"/>
          <w:szCs w:val="24"/>
        </w:rPr>
        <w:t>……………………………</w:t>
      </w:r>
      <w:r w:rsidRPr="007D1B77">
        <w:rPr>
          <w:rFonts w:ascii="Times New Roman" w:hAnsi="Times New Roman" w:cs="Times New Roman"/>
          <w:sz w:val="24"/>
          <w:szCs w:val="24"/>
        </w:rPr>
        <w:tab/>
      </w:r>
      <w:r w:rsidRPr="007D1B77">
        <w:rPr>
          <w:rFonts w:ascii="Times New Roman" w:hAnsi="Times New Roman" w:cs="Times New Roman"/>
          <w:sz w:val="24"/>
          <w:szCs w:val="24"/>
        </w:rPr>
        <w:tab/>
      </w:r>
      <w:r w:rsidRPr="007D1B77">
        <w:rPr>
          <w:rFonts w:ascii="Times New Roman" w:hAnsi="Times New Roman" w:cs="Times New Roman"/>
          <w:sz w:val="24"/>
          <w:szCs w:val="24"/>
        </w:rPr>
        <w:tab/>
      </w:r>
      <w:r w:rsidRPr="007D1B77"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</w:p>
    <w:p w14:paraId="0E523CAF" w14:textId="6E6CD585" w:rsidR="00E363F0" w:rsidRPr="007D1B77" w:rsidRDefault="00E363F0" w:rsidP="00E363F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D1B77">
        <w:rPr>
          <w:rFonts w:ascii="Times New Roman" w:hAnsi="Times New Roman" w:cs="Times New Roman"/>
          <w:sz w:val="18"/>
          <w:szCs w:val="18"/>
        </w:rPr>
        <w:t xml:space="preserve">             (miejscowość i data)</w:t>
      </w:r>
      <w:r w:rsidRPr="007D1B77">
        <w:rPr>
          <w:rFonts w:ascii="Times New Roman" w:hAnsi="Times New Roman" w:cs="Times New Roman"/>
          <w:sz w:val="18"/>
          <w:szCs w:val="18"/>
        </w:rPr>
        <w:tab/>
      </w:r>
      <w:r w:rsidRPr="007D1B77">
        <w:rPr>
          <w:rFonts w:ascii="Times New Roman" w:hAnsi="Times New Roman" w:cs="Times New Roman"/>
          <w:sz w:val="18"/>
          <w:szCs w:val="18"/>
        </w:rPr>
        <w:tab/>
      </w:r>
      <w:r w:rsidRPr="007D1B77">
        <w:rPr>
          <w:rFonts w:ascii="Times New Roman" w:hAnsi="Times New Roman" w:cs="Times New Roman"/>
          <w:sz w:val="18"/>
          <w:szCs w:val="18"/>
        </w:rPr>
        <w:tab/>
      </w:r>
      <w:r w:rsidRPr="007D1B77">
        <w:rPr>
          <w:rFonts w:ascii="Times New Roman" w:hAnsi="Times New Roman" w:cs="Times New Roman"/>
          <w:sz w:val="18"/>
          <w:szCs w:val="18"/>
        </w:rPr>
        <w:tab/>
      </w:r>
      <w:r w:rsidRPr="007D1B77">
        <w:rPr>
          <w:rFonts w:ascii="Times New Roman" w:hAnsi="Times New Roman" w:cs="Times New Roman"/>
          <w:sz w:val="18"/>
          <w:szCs w:val="18"/>
        </w:rPr>
        <w:tab/>
      </w:r>
      <w:r w:rsidRPr="007D1B77">
        <w:rPr>
          <w:rFonts w:ascii="Times New Roman" w:hAnsi="Times New Roman" w:cs="Times New Roman"/>
          <w:sz w:val="18"/>
          <w:szCs w:val="18"/>
        </w:rPr>
        <w:tab/>
        <w:t xml:space="preserve">     (własnoręczny podpis)</w:t>
      </w:r>
    </w:p>
    <w:p w14:paraId="03EEC3B2" w14:textId="77777777" w:rsidR="00E363F0" w:rsidRPr="007D1B77" w:rsidRDefault="00E363F0" w:rsidP="00E363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D62707" w14:textId="77777777" w:rsidR="00E363F0" w:rsidRPr="007D1B77" w:rsidRDefault="00E363F0" w:rsidP="00E363F0">
      <w:pPr>
        <w:rPr>
          <w:rFonts w:ascii="Times New Roman" w:hAnsi="Times New Roman" w:cs="Times New Roman"/>
          <w:sz w:val="24"/>
          <w:szCs w:val="24"/>
        </w:rPr>
      </w:pPr>
    </w:p>
    <w:p w14:paraId="27A42D8F" w14:textId="77777777" w:rsidR="00E363F0" w:rsidRPr="007D1B77" w:rsidRDefault="00E363F0" w:rsidP="00E363F0">
      <w:pPr>
        <w:rPr>
          <w:rFonts w:ascii="Times New Roman" w:hAnsi="Times New Roman" w:cs="Times New Roman"/>
          <w:sz w:val="24"/>
          <w:szCs w:val="24"/>
        </w:rPr>
      </w:pPr>
    </w:p>
    <w:p w14:paraId="60747DB8" w14:textId="77777777" w:rsidR="00E363F0" w:rsidRPr="007D1B77" w:rsidRDefault="00E363F0" w:rsidP="00E363F0">
      <w:pPr>
        <w:rPr>
          <w:rFonts w:ascii="Times New Roman" w:hAnsi="Times New Roman" w:cs="Times New Roman"/>
          <w:sz w:val="24"/>
          <w:szCs w:val="24"/>
        </w:rPr>
      </w:pPr>
    </w:p>
    <w:p w14:paraId="7007F394" w14:textId="77777777" w:rsidR="00E363F0" w:rsidRPr="007D1B77" w:rsidRDefault="00E363F0" w:rsidP="00E363F0">
      <w:pPr>
        <w:rPr>
          <w:rFonts w:ascii="Times New Roman" w:hAnsi="Times New Roman" w:cs="Times New Roman"/>
          <w:sz w:val="24"/>
          <w:szCs w:val="24"/>
        </w:rPr>
      </w:pPr>
    </w:p>
    <w:p w14:paraId="7C1858A4" w14:textId="77777777" w:rsidR="00E363F0" w:rsidRPr="007D1B77" w:rsidRDefault="00E363F0" w:rsidP="00E363F0">
      <w:pPr>
        <w:rPr>
          <w:rFonts w:ascii="Times New Roman" w:hAnsi="Times New Roman" w:cs="Times New Roman"/>
          <w:sz w:val="24"/>
          <w:szCs w:val="24"/>
        </w:rPr>
      </w:pPr>
    </w:p>
    <w:p w14:paraId="4D0D90BA" w14:textId="77777777" w:rsidR="00E363F0" w:rsidRPr="007D1B77" w:rsidRDefault="00E363F0" w:rsidP="00E363F0">
      <w:pPr>
        <w:rPr>
          <w:rFonts w:ascii="Times New Roman" w:hAnsi="Times New Roman" w:cs="Times New Roman"/>
          <w:sz w:val="24"/>
          <w:szCs w:val="24"/>
        </w:rPr>
      </w:pPr>
    </w:p>
    <w:p w14:paraId="1C7600DF" w14:textId="77777777" w:rsidR="00E363F0" w:rsidRPr="007D1B77" w:rsidRDefault="00E363F0" w:rsidP="00E363F0">
      <w:pPr>
        <w:rPr>
          <w:rFonts w:ascii="Times New Roman" w:hAnsi="Times New Roman" w:cs="Times New Roman"/>
          <w:sz w:val="24"/>
          <w:szCs w:val="24"/>
        </w:rPr>
      </w:pPr>
    </w:p>
    <w:p w14:paraId="760C218E" w14:textId="77777777" w:rsidR="00E363F0" w:rsidRPr="007D1B77" w:rsidRDefault="00E363F0" w:rsidP="00E363F0">
      <w:pPr>
        <w:rPr>
          <w:rFonts w:ascii="Times New Roman" w:hAnsi="Times New Roman" w:cs="Times New Roman"/>
          <w:sz w:val="20"/>
          <w:szCs w:val="20"/>
        </w:rPr>
      </w:pPr>
      <w:r w:rsidRPr="007D1B77">
        <w:rPr>
          <w:rFonts w:ascii="Times New Roman" w:hAnsi="Times New Roman" w:cs="Times New Roman"/>
          <w:sz w:val="20"/>
          <w:szCs w:val="20"/>
        </w:rPr>
        <w:t>*niewłaściwe skreślić</w:t>
      </w:r>
    </w:p>
    <w:p w14:paraId="7FE33B83" w14:textId="4A704DC8" w:rsidR="000D0E15" w:rsidRPr="001D6AEC" w:rsidRDefault="000D0E15" w:rsidP="00E363F0">
      <w:pPr>
        <w:pStyle w:val="Akapitzlist"/>
        <w:ind w:left="426"/>
        <w:rPr>
          <w:rFonts w:ascii="Times New Roman" w:hAnsi="Times New Roman" w:cs="Times New Roman"/>
          <w:sz w:val="20"/>
          <w:szCs w:val="20"/>
        </w:rPr>
      </w:pPr>
    </w:p>
    <w:sectPr w:rsidR="000D0E15" w:rsidRPr="001D6AEC" w:rsidSect="006F331B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B508D" w14:textId="77777777" w:rsidR="00801C2E" w:rsidRDefault="00801C2E" w:rsidP="00801C2E">
      <w:pPr>
        <w:spacing w:after="0" w:line="240" w:lineRule="auto"/>
      </w:pPr>
      <w:r>
        <w:separator/>
      </w:r>
    </w:p>
  </w:endnote>
  <w:endnote w:type="continuationSeparator" w:id="0">
    <w:p w14:paraId="0234307C" w14:textId="77777777" w:rsidR="00801C2E" w:rsidRDefault="00801C2E" w:rsidP="00801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6973D" w14:textId="77777777" w:rsidR="00801C2E" w:rsidRDefault="00801C2E" w:rsidP="00801C2E">
      <w:pPr>
        <w:spacing w:after="0" w:line="240" w:lineRule="auto"/>
      </w:pPr>
      <w:r>
        <w:separator/>
      </w:r>
    </w:p>
  </w:footnote>
  <w:footnote w:type="continuationSeparator" w:id="0">
    <w:p w14:paraId="2932F3A9" w14:textId="77777777" w:rsidR="00801C2E" w:rsidRDefault="00801C2E" w:rsidP="00801C2E">
      <w:pPr>
        <w:spacing w:after="0" w:line="240" w:lineRule="auto"/>
      </w:pPr>
      <w:r>
        <w:continuationSeparator/>
      </w:r>
    </w:p>
  </w:footnote>
  <w:footnote w:id="1">
    <w:p w14:paraId="3A7A9233" w14:textId="77777777" w:rsidR="00E363F0" w:rsidRPr="00286AF4" w:rsidRDefault="00E363F0" w:rsidP="00E363F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744F03">
        <w:t>Statut Politechniki Bydgoskiej im. Jana i Jędrzeja Śniadeckich wprowadzony uchwałą Senatu nr 1/430 z dnia 26 czerwca 2019 r., zmieniony uchwałą Senatu nr 6/456 z dnia 24 marca 2021 r., uchwałą Senatu nr 5/459 z dnia 23 czerwca 2021 r., uchwałą Senatu nr 1/460 z dnia 14 lipca 2021 r.</w:t>
      </w:r>
      <w:r>
        <w:t>,</w:t>
      </w:r>
      <w:r w:rsidRPr="00744F03">
        <w:t xml:space="preserve"> uchwałą Senatu nr 16/481 z dnia 24 maja 2023 r. oraz uchwałą Senatu nr 4/486 z dnia 25 października 2023 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F16021"/>
    <w:multiLevelType w:val="hybridMultilevel"/>
    <w:tmpl w:val="E5BAB7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32D21"/>
    <w:multiLevelType w:val="multilevel"/>
    <w:tmpl w:val="D8EC83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/>
      <w:lvlText w:val="%2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A843F34"/>
    <w:multiLevelType w:val="hybridMultilevel"/>
    <w:tmpl w:val="9FE6CF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FB29F6"/>
    <w:multiLevelType w:val="hybridMultilevel"/>
    <w:tmpl w:val="33FCC6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26B3F"/>
    <w:multiLevelType w:val="hybridMultilevel"/>
    <w:tmpl w:val="9A821D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662EB0"/>
    <w:multiLevelType w:val="hybridMultilevel"/>
    <w:tmpl w:val="89C258DC"/>
    <w:lvl w:ilvl="0" w:tplc="124EBA6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A93515"/>
    <w:multiLevelType w:val="hybridMultilevel"/>
    <w:tmpl w:val="0B5C3B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1061AB"/>
    <w:multiLevelType w:val="hybridMultilevel"/>
    <w:tmpl w:val="06846490"/>
    <w:lvl w:ilvl="0" w:tplc="5E7629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A04135"/>
    <w:multiLevelType w:val="hybridMultilevel"/>
    <w:tmpl w:val="952EAF00"/>
    <w:lvl w:ilvl="0" w:tplc="D06EA81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71164533">
    <w:abstractNumId w:val="1"/>
  </w:num>
  <w:num w:numId="2" w16cid:durableId="912810381">
    <w:abstractNumId w:val="4"/>
  </w:num>
  <w:num w:numId="3" w16cid:durableId="65225550">
    <w:abstractNumId w:val="8"/>
  </w:num>
  <w:num w:numId="4" w16cid:durableId="2070885266">
    <w:abstractNumId w:val="7"/>
  </w:num>
  <w:num w:numId="5" w16cid:durableId="1390154449">
    <w:abstractNumId w:val="3"/>
  </w:num>
  <w:num w:numId="6" w16cid:durableId="1038311051">
    <w:abstractNumId w:val="2"/>
  </w:num>
  <w:num w:numId="7" w16cid:durableId="870806604">
    <w:abstractNumId w:val="6"/>
  </w:num>
  <w:num w:numId="8" w16cid:durableId="619805477">
    <w:abstractNumId w:val="0"/>
  </w:num>
  <w:num w:numId="9" w16cid:durableId="14045983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E15"/>
    <w:rsid w:val="000D0E15"/>
    <w:rsid w:val="00121BBF"/>
    <w:rsid w:val="001D6AEC"/>
    <w:rsid w:val="001E050C"/>
    <w:rsid w:val="002B7397"/>
    <w:rsid w:val="004838A3"/>
    <w:rsid w:val="0050448A"/>
    <w:rsid w:val="005831AD"/>
    <w:rsid w:val="00622634"/>
    <w:rsid w:val="006F331B"/>
    <w:rsid w:val="006F6D2F"/>
    <w:rsid w:val="00757B8F"/>
    <w:rsid w:val="00763B45"/>
    <w:rsid w:val="00801C2E"/>
    <w:rsid w:val="0081439F"/>
    <w:rsid w:val="00991862"/>
    <w:rsid w:val="00A26790"/>
    <w:rsid w:val="00B2619A"/>
    <w:rsid w:val="00C529AF"/>
    <w:rsid w:val="00DC76DE"/>
    <w:rsid w:val="00E363F0"/>
    <w:rsid w:val="00E56D43"/>
    <w:rsid w:val="00EB003F"/>
    <w:rsid w:val="00F401F1"/>
    <w:rsid w:val="00F7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1C115"/>
  <w15:docId w15:val="{49D9746D-56F0-425B-879B-5A9B28BAA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D0E15"/>
    <w:pPr>
      <w:ind w:left="720"/>
      <w:contextualSpacing/>
    </w:pPr>
  </w:style>
  <w:style w:type="table" w:styleId="Tabela-Siatka">
    <w:name w:val="Table Grid"/>
    <w:basedOn w:val="Standardowy"/>
    <w:uiPriority w:val="59"/>
    <w:rsid w:val="00DC7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E363F0"/>
    <w:rPr>
      <w:color w:val="0000FF"/>
      <w:u w:val="singl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363F0"/>
    <w:rPr>
      <w:vertAlign w:val="superscript"/>
    </w:rPr>
  </w:style>
  <w:style w:type="paragraph" w:customStyle="1" w:styleId="ODNONIKtreodnonika">
    <w:name w:val="ODNOŚNIK – treść odnośnika"/>
    <w:uiPriority w:val="19"/>
    <w:qFormat/>
    <w:rsid w:val="00E363F0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E363F0"/>
    <w:rPr>
      <w:b w:val="0"/>
      <w:i w:val="0"/>
      <w:vanish w:val="0"/>
      <w:spacing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gmzyg4ydkltqmfyc4nbxg4ydgnzzg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ss@pbs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590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anna.kumkowska@o365.pbs.edu.pl</cp:lastModifiedBy>
  <cp:revision>3</cp:revision>
  <cp:lastPrinted>2024-01-12T07:34:00Z</cp:lastPrinted>
  <dcterms:created xsi:type="dcterms:W3CDTF">2024-01-12T14:29:00Z</dcterms:created>
  <dcterms:modified xsi:type="dcterms:W3CDTF">2024-01-12T14:48:00Z</dcterms:modified>
</cp:coreProperties>
</file>